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FD0619">
        <w:rPr>
          <w:rFonts w:ascii="宋体" w:hAnsi="宋体" w:hint="eastAsia"/>
          <w:sz w:val="28"/>
          <w:szCs w:val="28"/>
        </w:rPr>
        <w:t>201</w:t>
      </w:r>
      <w:r w:rsidR="00483E02">
        <w:rPr>
          <w:rFonts w:ascii="宋体" w:hAnsi="宋体" w:hint="eastAsia"/>
          <w:sz w:val="28"/>
          <w:szCs w:val="28"/>
        </w:rPr>
        <w:t>9</w:t>
      </w:r>
      <w:r w:rsidR="00FD0619">
        <w:rPr>
          <w:rFonts w:ascii="宋体" w:hAnsi="宋体" w:hint="eastAsia"/>
          <w:sz w:val="28"/>
          <w:szCs w:val="28"/>
        </w:rPr>
        <w:t>.</w:t>
      </w:r>
      <w:r w:rsidR="0097136E">
        <w:rPr>
          <w:rFonts w:ascii="宋体" w:hAnsi="宋体" w:hint="eastAsia"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97136E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A215E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F27F4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A215E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平方米，所在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13</w:t>
            </w:r>
            <w:r w:rsidR="00B92CC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-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层中第</w:t>
            </w:r>
            <w:r w:rsidR="00AD0118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3B296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3B296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2005</w:t>
            </w:r>
            <w:r w:rsidR="003B296A">
              <w:rPr>
                <w:rFonts w:asciiTheme="minorEastAsia" w:eastAsiaTheme="minorEastAsia" w:hAnsiTheme="minorEastAsia" w:cs="仿宋"/>
                <w:sz w:val="24"/>
                <w:szCs w:val="24"/>
              </w:rPr>
              <w:t>-2008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3B296A" w:rsidRPr="003B296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235.92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层，每层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4部客梯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，有房地产证。目前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15753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</w:t>
            </w:r>
            <w:r w:rsidR="0015753F">
              <w:rPr>
                <w:rFonts w:asciiTheme="minorEastAsia" w:eastAsiaTheme="minorEastAsia" w:hAnsiTheme="minorEastAsia" w:cs="仿宋"/>
                <w:sz w:val="24"/>
                <w:szCs w:val="24"/>
              </w:rPr>
              <w:t>置</w:t>
            </w:r>
            <w:bookmarkStart w:id="0" w:name="_GoBack"/>
            <w:bookmarkEnd w:id="0"/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B26DA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3B296A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 w:rsidRPr="003B296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235.92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0E19A5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12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0E19A5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15天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8870B4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3B296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0E19A5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3B296A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目前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空置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3B296A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3B296A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483E0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="00483E02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以物业管理单位收费标准为准）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483E0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、物业管理费等（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以物业管理单位收费标准为准）。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经出租方上级部门批准后，可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6A376F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承租人应在成交通知书发出5个工作日内签订书面合同，否则扣除竞价保证金</w:t>
            </w:r>
            <w:r w:rsidR="007341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，租赁物业由出租方自行处理。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11、竞价增幅：报价增幅为人民币1元的整数倍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3B296A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肆万零伍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柒拾捌元贰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肆</w:t>
            </w:r>
            <w:r w:rsidR="005316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40578.24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（注：中标的竞价人所交纳的竞价保证金将转为租赁保证金，未中标的竞价人所交纳的竞价保证金予以退还）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F8521E">
              <w:rPr>
                <w:rFonts w:hint="eastAsia"/>
                <w:sz w:val="28"/>
              </w:rPr>
              <w:t>1</w:t>
            </w:r>
            <w:r w:rsidR="003B296A"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3B296A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2005</w:t>
            </w:r>
            <w:r>
              <w:rPr>
                <w:sz w:val="28"/>
              </w:rPr>
              <w:t>-2008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3B296A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235.92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 w:rsidR="00B80834">
              <w:rPr>
                <w:rFonts w:ascii="宋体" w:hAnsi="宋体" w:hint="eastAsia"/>
                <w:sz w:val="32"/>
              </w:rPr>
              <w:t>√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商铺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Default="009F5DB6" w:rsidP="009F5DB6">
      <w:r>
        <w:rPr>
          <w:kern w:val="0"/>
          <w:sz w:val="28"/>
        </w:rPr>
        <w:t xml:space="preserve">        </w:t>
      </w:r>
      <w:r w:rsidR="00203360">
        <w:rPr>
          <w:kern w:val="0"/>
          <w:sz w:val="28"/>
        </w:rPr>
        <w:t xml:space="preserve">                             </w:t>
      </w:r>
      <w:r>
        <w:rPr>
          <w:rFonts w:hint="eastAsia"/>
          <w:kern w:val="0"/>
          <w:sz w:val="28"/>
        </w:rPr>
        <w:t>时间：</w:t>
      </w:r>
      <w:r w:rsidR="00483E02">
        <w:rPr>
          <w:rFonts w:hint="eastAsia"/>
          <w:kern w:val="0"/>
          <w:sz w:val="28"/>
        </w:rPr>
        <w:t>2019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  </w:t>
      </w:r>
      <w:r>
        <w:rPr>
          <w:rFonts w:hint="eastAsia"/>
          <w:kern w:val="0"/>
          <w:sz w:val="28"/>
        </w:rPr>
        <w:t>日</w:t>
      </w:r>
    </w:p>
    <w:p w:rsidR="009F5DB6" w:rsidRPr="00192912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sectPr w:rsidR="009F5DB6" w:rsidRPr="00192912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2" w:rsidRDefault="00A74DB2" w:rsidP="00E92D3D">
      <w:r>
        <w:separator/>
      </w:r>
    </w:p>
  </w:endnote>
  <w:endnote w:type="continuationSeparator" w:id="0">
    <w:p w:rsidR="00A74DB2" w:rsidRDefault="00A74DB2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3102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53F" w:rsidRPr="0015753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2" w:rsidRDefault="00A74DB2" w:rsidP="00E92D3D">
      <w:r>
        <w:separator/>
      </w:r>
    </w:p>
  </w:footnote>
  <w:footnote w:type="continuationSeparator" w:id="0">
    <w:p w:rsidR="00A74DB2" w:rsidRDefault="00A74DB2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0E19A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3DF7"/>
    <w:rsid w:val="001461B1"/>
    <w:rsid w:val="00150300"/>
    <w:rsid w:val="00153F65"/>
    <w:rsid w:val="0015753F"/>
    <w:rsid w:val="00170945"/>
    <w:rsid w:val="00176107"/>
    <w:rsid w:val="001845B9"/>
    <w:rsid w:val="00192912"/>
    <w:rsid w:val="001B6D20"/>
    <w:rsid w:val="001C0B96"/>
    <w:rsid w:val="001C0F90"/>
    <w:rsid w:val="001C266C"/>
    <w:rsid w:val="00203360"/>
    <w:rsid w:val="0021240E"/>
    <w:rsid w:val="00213DF8"/>
    <w:rsid w:val="00213F85"/>
    <w:rsid w:val="00215356"/>
    <w:rsid w:val="00221598"/>
    <w:rsid w:val="002268BA"/>
    <w:rsid w:val="002273EF"/>
    <w:rsid w:val="002374F1"/>
    <w:rsid w:val="002419AB"/>
    <w:rsid w:val="00283F9B"/>
    <w:rsid w:val="00287915"/>
    <w:rsid w:val="002B183C"/>
    <w:rsid w:val="002D1844"/>
    <w:rsid w:val="002E69F2"/>
    <w:rsid w:val="002F1D42"/>
    <w:rsid w:val="002F2A66"/>
    <w:rsid w:val="002F5A76"/>
    <w:rsid w:val="003007DA"/>
    <w:rsid w:val="00301297"/>
    <w:rsid w:val="0031025F"/>
    <w:rsid w:val="00310AF1"/>
    <w:rsid w:val="003124C6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B296A"/>
    <w:rsid w:val="003D0FC4"/>
    <w:rsid w:val="003D4945"/>
    <w:rsid w:val="003F038A"/>
    <w:rsid w:val="003F34FB"/>
    <w:rsid w:val="003F5A12"/>
    <w:rsid w:val="00404476"/>
    <w:rsid w:val="00413738"/>
    <w:rsid w:val="004310D4"/>
    <w:rsid w:val="0043785F"/>
    <w:rsid w:val="00442D27"/>
    <w:rsid w:val="00445689"/>
    <w:rsid w:val="00447F55"/>
    <w:rsid w:val="00450E89"/>
    <w:rsid w:val="00452374"/>
    <w:rsid w:val="00482C0A"/>
    <w:rsid w:val="0048385D"/>
    <w:rsid w:val="00483E02"/>
    <w:rsid w:val="00484674"/>
    <w:rsid w:val="004D1ABC"/>
    <w:rsid w:val="004D7F5E"/>
    <w:rsid w:val="004F1C3A"/>
    <w:rsid w:val="004F3F12"/>
    <w:rsid w:val="004F6713"/>
    <w:rsid w:val="005037D0"/>
    <w:rsid w:val="00503C86"/>
    <w:rsid w:val="00504D22"/>
    <w:rsid w:val="00511038"/>
    <w:rsid w:val="00511A78"/>
    <w:rsid w:val="005202B6"/>
    <w:rsid w:val="00521E49"/>
    <w:rsid w:val="00531660"/>
    <w:rsid w:val="00531C92"/>
    <w:rsid w:val="00532E5F"/>
    <w:rsid w:val="00534961"/>
    <w:rsid w:val="00547B9C"/>
    <w:rsid w:val="005573B9"/>
    <w:rsid w:val="0057278E"/>
    <w:rsid w:val="005F2995"/>
    <w:rsid w:val="005F58FF"/>
    <w:rsid w:val="006267B4"/>
    <w:rsid w:val="006303C6"/>
    <w:rsid w:val="00631016"/>
    <w:rsid w:val="00633924"/>
    <w:rsid w:val="006378DD"/>
    <w:rsid w:val="006422A2"/>
    <w:rsid w:val="00642BAF"/>
    <w:rsid w:val="00642E32"/>
    <w:rsid w:val="00646671"/>
    <w:rsid w:val="006642A3"/>
    <w:rsid w:val="00665718"/>
    <w:rsid w:val="00680C8D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277F1"/>
    <w:rsid w:val="00731103"/>
    <w:rsid w:val="00734122"/>
    <w:rsid w:val="00742713"/>
    <w:rsid w:val="00760ED9"/>
    <w:rsid w:val="00767434"/>
    <w:rsid w:val="0077005F"/>
    <w:rsid w:val="007709CE"/>
    <w:rsid w:val="00771F93"/>
    <w:rsid w:val="00792A10"/>
    <w:rsid w:val="007A6A33"/>
    <w:rsid w:val="007C02F5"/>
    <w:rsid w:val="007D3C56"/>
    <w:rsid w:val="007D70E7"/>
    <w:rsid w:val="007E3D1D"/>
    <w:rsid w:val="007E5116"/>
    <w:rsid w:val="007E6D32"/>
    <w:rsid w:val="007F3617"/>
    <w:rsid w:val="007F50CD"/>
    <w:rsid w:val="008026DF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30E0"/>
    <w:rsid w:val="008870B4"/>
    <w:rsid w:val="008908E2"/>
    <w:rsid w:val="008935DF"/>
    <w:rsid w:val="008B6F64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13CF"/>
    <w:rsid w:val="0097136E"/>
    <w:rsid w:val="009716D8"/>
    <w:rsid w:val="00992ACB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15E5"/>
    <w:rsid w:val="00A23B54"/>
    <w:rsid w:val="00A32802"/>
    <w:rsid w:val="00A33A94"/>
    <w:rsid w:val="00A43B24"/>
    <w:rsid w:val="00A60482"/>
    <w:rsid w:val="00A74DB2"/>
    <w:rsid w:val="00A75536"/>
    <w:rsid w:val="00A87190"/>
    <w:rsid w:val="00A945B4"/>
    <w:rsid w:val="00AA0EBD"/>
    <w:rsid w:val="00AA5025"/>
    <w:rsid w:val="00AC0B82"/>
    <w:rsid w:val="00AC29D5"/>
    <w:rsid w:val="00AD0118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60B9"/>
    <w:rsid w:val="00B66A72"/>
    <w:rsid w:val="00B67415"/>
    <w:rsid w:val="00B80834"/>
    <w:rsid w:val="00B82F9F"/>
    <w:rsid w:val="00B87F2A"/>
    <w:rsid w:val="00B90B12"/>
    <w:rsid w:val="00B92CC9"/>
    <w:rsid w:val="00BA0F08"/>
    <w:rsid w:val="00BA7412"/>
    <w:rsid w:val="00BE0142"/>
    <w:rsid w:val="00BF0D06"/>
    <w:rsid w:val="00BF754B"/>
    <w:rsid w:val="00C013A8"/>
    <w:rsid w:val="00C05E88"/>
    <w:rsid w:val="00C1761B"/>
    <w:rsid w:val="00C32161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3D17"/>
    <w:rsid w:val="00CD5FF3"/>
    <w:rsid w:val="00CD7097"/>
    <w:rsid w:val="00CF2FD1"/>
    <w:rsid w:val="00D031DE"/>
    <w:rsid w:val="00D12206"/>
    <w:rsid w:val="00D21AAA"/>
    <w:rsid w:val="00D32512"/>
    <w:rsid w:val="00D36FF8"/>
    <w:rsid w:val="00D41E07"/>
    <w:rsid w:val="00D42028"/>
    <w:rsid w:val="00D61D3A"/>
    <w:rsid w:val="00D65CC2"/>
    <w:rsid w:val="00D73A80"/>
    <w:rsid w:val="00D819B5"/>
    <w:rsid w:val="00D8687F"/>
    <w:rsid w:val="00DA2C61"/>
    <w:rsid w:val="00DA33A8"/>
    <w:rsid w:val="00DB1B1C"/>
    <w:rsid w:val="00DB2521"/>
    <w:rsid w:val="00DB2C7D"/>
    <w:rsid w:val="00DB660D"/>
    <w:rsid w:val="00DC40FA"/>
    <w:rsid w:val="00DE783B"/>
    <w:rsid w:val="00DF1607"/>
    <w:rsid w:val="00DF3F05"/>
    <w:rsid w:val="00DF48D6"/>
    <w:rsid w:val="00E22C0E"/>
    <w:rsid w:val="00E4432C"/>
    <w:rsid w:val="00E55977"/>
    <w:rsid w:val="00E61EB7"/>
    <w:rsid w:val="00E62D10"/>
    <w:rsid w:val="00E6387F"/>
    <w:rsid w:val="00E63981"/>
    <w:rsid w:val="00E856FC"/>
    <w:rsid w:val="00E92D3D"/>
    <w:rsid w:val="00EA267C"/>
    <w:rsid w:val="00EA64D3"/>
    <w:rsid w:val="00EC6E55"/>
    <w:rsid w:val="00ED1697"/>
    <w:rsid w:val="00EE6B0F"/>
    <w:rsid w:val="00F107A8"/>
    <w:rsid w:val="00F20E0D"/>
    <w:rsid w:val="00F27F4D"/>
    <w:rsid w:val="00F35309"/>
    <w:rsid w:val="00F4478F"/>
    <w:rsid w:val="00F507E7"/>
    <w:rsid w:val="00F552CF"/>
    <w:rsid w:val="00F55671"/>
    <w:rsid w:val="00F64365"/>
    <w:rsid w:val="00F65C2E"/>
    <w:rsid w:val="00F73099"/>
    <w:rsid w:val="00F816EC"/>
    <w:rsid w:val="00F82E32"/>
    <w:rsid w:val="00F8521E"/>
    <w:rsid w:val="00FA0114"/>
    <w:rsid w:val="00FA3994"/>
    <w:rsid w:val="00FA7B87"/>
    <w:rsid w:val="00FB0F97"/>
    <w:rsid w:val="00FB57B8"/>
    <w:rsid w:val="00FC164D"/>
    <w:rsid w:val="00FD0619"/>
    <w:rsid w:val="00FD0B7C"/>
    <w:rsid w:val="00FD6CDD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09447-2EC8-4FBE-810C-0ED75CFF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347</Words>
  <Characters>1980</Characters>
  <Application>Microsoft Office Word</Application>
  <DocSecurity>0</DocSecurity>
  <Lines>16</Lines>
  <Paragraphs>4</Paragraphs>
  <ScaleCrop>false</ScaleCrop>
  <Company>Lenovo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微软用户</cp:lastModifiedBy>
  <cp:revision>27</cp:revision>
  <cp:lastPrinted>2018-09-25T09:37:00Z</cp:lastPrinted>
  <dcterms:created xsi:type="dcterms:W3CDTF">2018-08-27T06:49:00Z</dcterms:created>
  <dcterms:modified xsi:type="dcterms:W3CDTF">2019-04-25T07:49:00Z</dcterms:modified>
</cp:coreProperties>
</file>